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5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26"/>
      </w:tblGrid>
      <w:tr w:rsidR="00B2369E" w:rsidRPr="00B2369E" w:rsidTr="00B2369E">
        <w:trPr>
          <w:tblCellSpacing w:w="15" w:type="dxa"/>
        </w:trPr>
        <w:tc>
          <w:tcPr>
            <w:tcW w:w="9625" w:type="dxa"/>
            <w:vAlign w:val="center"/>
            <w:hideMark/>
          </w:tcPr>
          <w:tbl>
            <w:tblPr>
              <w:tblW w:w="973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6"/>
              <w:gridCol w:w="6000"/>
            </w:tblGrid>
            <w:tr w:rsidR="00B2369E" w:rsidRPr="00B2369E" w:rsidTr="00B2369E">
              <w:trPr>
                <w:tblCellSpacing w:w="15" w:type="dxa"/>
              </w:trPr>
              <w:tc>
                <w:tcPr>
                  <w:tcW w:w="1895" w:type="pct"/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59" w:type="pct"/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369E" w:rsidRPr="00B2369E" w:rsidTr="00B2369E">
        <w:trPr>
          <w:tblCellSpacing w:w="15" w:type="dxa"/>
        </w:trPr>
        <w:tc>
          <w:tcPr>
            <w:tcW w:w="9625" w:type="dxa"/>
            <w:vAlign w:val="center"/>
            <w:hideMark/>
          </w:tcPr>
          <w:p w:rsidR="00B2369E" w:rsidRPr="00B2369E" w:rsidRDefault="00B2369E" w:rsidP="00B2369E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369E" w:rsidRPr="00B2369E" w:rsidRDefault="00B2369E" w:rsidP="00B2369E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2369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BE741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2</w:t>
            </w:r>
          </w:p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369E" w:rsidRDefault="00B2369E" w:rsidP="00B236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69E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B236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Салат из свеклы с солёными огурцами</w:t>
            </w:r>
            <w:r w:rsidRPr="00B236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369E" w:rsidRPr="00B2369E" w:rsidRDefault="00B2369E" w:rsidP="00B236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69E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2369E" w:rsidRPr="00B2369E" w:rsidTr="00B2369E">
        <w:trPr>
          <w:tblCellSpacing w:w="15" w:type="dxa"/>
        </w:trPr>
        <w:tc>
          <w:tcPr>
            <w:tcW w:w="9625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232"/>
              <w:gridCol w:w="727"/>
              <w:gridCol w:w="879"/>
              <w:gridCol w:w="638"/>
              <w:gridCol w:w="727"/>
              <w:gridCol w:w="879"/>
              <w:gridCol w:w="638"/>
            </w:tblGrid>
            <w:tr w:rsidR="00B2369E" w:rsidRPr="00B2369E" w:rsidTr="00E958A0">
              <w:trPr>
                <w:tblCellSpacing w:w="0" w:type="dxa"/>
              </w:trPr>
              <w:tc>
                <w:tcPr>
                  <w:tcW w:w="269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5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5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B2369E" w:rsidRPr="00B2369E" w:rsidTr="00E958A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5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C46504" w:rsidRDefault="00E958A0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Свекла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C725D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41,72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C725D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41,72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30.40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C725D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C725D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6E4B46" w:rsidP="006E4B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  <w:r w:rsidR="00E958A0"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C46504" w:rsidRDefault="00E958A0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(с 1 января)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6E4B46" w:rsidP="0059561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38.15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707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70705" w:rsidP="005707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E958A0"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E958A0"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570705" w:rsidP="005707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E958A0"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E958A0"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707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6E4B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7070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6E4B4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6E4B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E4B4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E4B46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E958A0" w:rsidRPr="00B2369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B236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58A0" w:rsidRPr="00B2369E" w:rsidRDefault="00E958A0" w:rsidP="005C72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369E" w:rsidRPr="00B2369E" w:rsidTr="00B2369E">
        <w:trPr>
          <w:tblCellSpacing w:w="15" w:type="dxa"/>
        </w:trPr>
        <w:tc>
          <w:tcPr>
            <w:tcW w:w="9625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36"/>
            </w:tblGrid>
            <w:tr w:rsidR="00B2369E" w:rsidRPr="00B2369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2369E" w:rsidRPr="00B2369E" w:rsidRDefault="00B2369E" w:rsidP="00B236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отварной свеклы</w:t>
                  </w:r>
                </w:p>
              </w:tc>
            </w:tr>
          </w:tbl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369E" w:rsidRPr="00B2369E" w:rsidTr="00B2369E">
        <w:trPr>
          <w:tblCellSpacing w:w="15" w:type="dxa"/>
        </w:trPr>
        <w:tc>
          <w:tcPr>
            <w:tcW w:w="9625" w:type="dxa"/>
            <w:vAlign w:val="center"/>
            <w:hideMark/>
          </w:tcPr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369E" w:rsidRPr="00B2369E" w:rsidRDefault="00B2369E" w:rsidP="00B2369E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36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B2369E" w:rsidRPr="00B2369E" w:rsidRDefault="00B2369E" w:rsidP="00B236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69E">
              <w:rPr>
                <w:rFonts w:ascii="Times New Roman" w:eastAsia="Times New Roman" w:hAnsi="Times New Roman" w:cs="Times New Roman"/>
                <w:lang w:eastAsia="ru-RU"/>
              </w:rPr>
              <w:t>Очищенную отварную свёклу нарезают соломкой. Солёные огурцы очищают от кожицы и нарезают тонкими ломтиками или соломкой. Все компоненты соединяют и перемешивают. При отпуске заправляют растительным маслом.</w:t>
            </w:r>
          </w:p>
          <w:tbl>
            <w:tblPr>
              <w:tblW w:w="9627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937"/>
              <w:gridCol w:w="627"/>
              <w:gridCol w:w="982"/>
              <w:gridCol w:w="965"/>
              <w:gridCol w:w="441"/>
              <w:gridCol w:w="439"/>
              <w:gridCol w:w="441"/>
              <w:gridCol w:w="439"/>
              <w:gridCol w:w="549"/>
              <w:gridCol w:w="551"/>
              <w:gridCol w:w="562"/>
              <w:gridCol w:w="466"/>
            </w:tblGrid>
            <w:tr w:rsidR="00B2369E" w:rsidRPr="00B2369E" w:rsidTr="005C725D">
              <w:trPr>
                <w:tblCellSpacing w:w="0" w:type="dxa"/>
              </w:trPr>
              <w:tc>
                <w:tcPr>
                  <w:tcW w:w="74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1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2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0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1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0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B2369E" w:rsidRPr="00B2369E" w:rsidTr="005C725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2369E" w:rsidRPr="00B2369E" w:rsidTr="001169ED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Салат из свеклы с солёными огурцами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5C725D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5C725D" w:rsidP="00E53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5C72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2369E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5C725D">
                    <w:rPr>
                      <w:rFonts w:ascii="Times New Roman" w:eastAsia="Times New Roman" w:hAnsi="Times New Roman" w:cs="Times New Roman"/>
                      <w:lang w:eastAsia="ru-RU"/>
                    </w:rPr>
                    <w:t>64</w:t>
                  </w:r>
                </w:p>
              </w:tc>
            </w:tr>
            <w:tr w:rsidR="00B2369E" w:rsidRPr="00B2369E" w:rsidTr="001169ED">
              <w:trPr>
                <w:trHeight w:val="208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B2369E" w:rsidRDefault="00B2369E" w:rsidP="00E53F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4</w:t>
                  </w:r>
                  <w:r w:rsidR="005C725D" w:rsidRPr="005C725D">
                    <w:rPr>
                      <w:rFonts w:ascii="Times New Roman" w:hAnsi="Times New Roman" w:cs="Times New Roman"/>
                    </w:rPr>
                    <w:t>3</w:t>
                  </w:r>
                  <w:r w:rsidRPr="005C725D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0.5</w:t>
                  </w:r>
                  <w:r w:rsidR="005C725D" w:rsidRPr="005C725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2.</w:t>
                  </w:r>
                  <w:r w:rsidR="005C725D">
                    <w:rPr>
                      <w:rFonts w:ascii="Times New Roman" w:hAnsi="Times New Roman" w:cs="Times New Roman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2.</w:t>
                  </w:r>
                  <w:r w:rsidR="005C725D">
                    <w:rPr>
                      <w:rFonts w:ascii="Times New Roman" w:hAnsi="Times New Roman" w:cs="Times New Roman"/>
                    </w:rPr>
                    <w:t>8</w:t>
                  </w:r>
                  <w:r w:rsidRPr="005C725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3</w:t>
                  </w:r>
                  <w:r w:rsidR="005C725D">
                    <w:rPr>
                      <w:rFonts w:ascii="Times New Roman" w:hAnsi="Times New Roman" w:cs="Times New Roman"/>
                    </w:rPr>
                    <w:t>6</w:t>
                  </w:r>
                  <w:r w:rsidRPr="005C725D">
                    <w:rPr>
                      <w:rFonts w:ascii="Times New Roman" w:hAnsi="Times New Roman" w:cs="Times New Roman"/>
                    </w:rPr>
                    <w:t>.</w:t>
                  </w:r>
                  <w:r w:rsidR="005C725D">
                    <w:rPr>
                      <w:rFonts w:ascii="Times New Roman" w:hAnsi="Times New Roman" w:cs="Times New Roman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E53F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3.</w:t>
                  </w:r>
                  <w:r w:rsidR="005C725D"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E53F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1.</w:t>
                  </w:r>
                  <w:r w:rsidR="005C725D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1</w:t>
                  </w:r>
                  <w:r w:rsidR="005C725D">
                    <w:rPr>
                      <w:rFonts w:ascii="Times New Roman" w:hAnsi="Times New Roman" w:cs="Times New Roman"/>
                    </w:rPr>
                    <w:t>4</w:t>
                  </w:r>
                  <w:r w:rsidRPr="005C725D">
                    <w:rPr>
                      <w:rFonts w:ascii="Times New Roman" w:hAnsi="Times New Roman" w:cs="Times New Roman"/>
                    </w:rPr>
                    <w:t>.0</w:t>
                  </w:r>
                  <w:r w:rsidR="005C725D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1</w:t>
                  </w:r>
                  <w:r w:rsidR="005C725D">
                    <w:rPr>
                      <w:rFonts w:ascii="Times New Roman" w:hAnsi="Times New Roman" w:cs="Times New Roman"/>
                    </w:rPr>
                    <w:t>6</w:t>
                  </w:r>
                  <w:r w:rsidRPr="005C725D">
                    <w:rPr>
                      <w:rFonts w:ascii="Times New Roman" w:hAnsi="Times New Roman" w:cs="Times New Roman"/>
                    </w:rPr>
                    <w:t>.</w:t>
                  </w:r>
                  <w:r w:rsidR="005C725D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8</w:t>
                  </w:r>
                  <w:r w:rsidR="005C725D">
                    <w:rPr>
                      <w:rFonts w:ascii="Times New Roman" w:hAnsi="Times New Roman" w:cs="Times New Roman"/>
                    </w:rPr>
                    <w:t>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2369E" w:rsidRPr="005C725D" w:rsidRDefault="00B2369E" w:rsidP="005C72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C725D">
                    <w:rPr>
                      <w:rFonts w:ascii="Times New Roman" w:hAnsi="Times New Roman" w:cs="Times New Roman"/>
                    </w:rPr>
                    <w:t>0.</w:t>
                  </w:r>
                  <w:r w:rsidR="005C725D">
                    <w:rPr>
                      <w:rFonts w:ascii="Times New Roman" w:hAnsi="Times New Roman" w:cs="Times New Roman"/>
                    </w:rPr>
                    <w:t>51</w:t>
                  </w:r>
                </w:p>
              </w:tc>
            </w:tr>
          </w:tbl>
          <w:p w:rsidR="00B2369E" w:rsidRPr="00B2369E" w:rsidRDefault="00B2369E" w:rsidP="00B236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2369E" w:rsidRPr="00B2369E" w:rsidRDefault="00B2369E" w:rsidP="00B236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A6681" w:rsidRPr="00B2369E" w:rsidRDefault="003A6681"/>
    <w:sectPr w:rsidR="003A6681" w:rsidRPr="00B2369E" w:rsidSect="00B2369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B2369E"/>
    <w:rsid w:val="00263228"/>
    <w:rsid w:val="003A6681"/>
    <w:rsid w:val="00570705"/>
    <w:rsid w:val="005C725D"/>
    <w:rsid w:val="006366D2"/>
    <w:rsid w:val="006E4B46"/>
    <w:rsid w:val="008D4A9B"/>
    <w:rsid w:val="009B0B5C"/>
    <w:rsid w:val="00B2369E"/>
    <w:rsid w:val="00BE7417"/>
    <w:rsid w:val="00E95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81"/>
  </w:style>
  <w:style w:type="paragraph" w:styleId="3">
    <w:name w:val="heading 3"/>
    <w:basedOn w:val="a"/>
    <w:link w:val="30"/>
    <w:uiPriority w:val="9"/>
    <w:qFormat/>
    <w:rsid w:val="00B236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36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36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36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23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2015-04-13T11:50:00Z</dcterms:created>
  <dcterms:modified xsi:type="dcterms:W3CDTF">2018-03-02T06:57:00Z</dcterms:modified>
</cp:coreProperties>
</file>